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70D0" w:rsidP="001B70D0" w14:paraId="1F0C365F" w14:textId="21212797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3812FB">
        <w:rPr>
          <w:rFonts w:ascii="Arial" w:hAnsi="Arial" w:cs="Arial"/>
          <w:sz w:val="24"/>
          <w:szCs w:val="24"/>
        </w:rPr>
        <w:t>62</w:t>
      </w:r>
      <w:r w:rsidR="00BA369D">
        <w:rPr>
          <w:rFonts w:ascii="Arial" w:hAnsi="Arial" w:cs="Arial"/>
          <w:sz w:val="24"/>
          <w:szCs w:val="24"/>
        </w:rPr>
        <w:t>/2021/OP</w:t>
      </w:r>
      <w:r w:rsidR="001701B7">
        <w:rPr>
          <w:rFonts w:ascii="Arial" w:hAnsi="Arial" w:cs="Arial"/>
          <w:sz w:val="24"/>
          <w:szCs w:val="24"/>
        </w:rPr>
        <w:t xml:space="preserve">- </w:t>
      </w:r>
      <w:r w:rsidR="003812FB">
        <w:rPr>
          <w:rFonts w:ascii="Arial" w:hAnsi="Arial" w:cs="Arial"/>
          <w:sz w:val="24"/>
          <w:szCs w:val="24"/>
        </w:rPr>
        <w:t>CMG</w:t>
      </w:r>
    </w:p>
    <w:p w:rsidR="00D44473" w:rsidRPr="00566CB8" w:rsidP="001B70D0" w14:paraId="6783F7C9" w14:textId="77777777">
      <w:pPr>
        <w:ind w:right="-142"/>
        <w:rPr>
          <w:rFonts w:ascii="Arial" w:hAnsi="Arial" w:cs="Arial"/>
          <w:sz w:val="24"/>
          <w:szCs w:val="24"/>
        </w:rPr>
      </w:pPr>
    </w:p>
    <w:p w:rsidR="001B70D0" w:rsidP="001B70D0" w14:paraId="328E96D5" w14:textId="4D983643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</w:t>
      </w:r>
      <w:r w:rsidR="003812F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7C383E">
        <w:rPr>
          <w:rFonts w:ascii="Arial" w:hAnsi="Arial" w:cs="Arial"/>
          <w:sz w:val="24"/>
          <w:szCs w:val="24"/>
        </w:rPr>
        <w:t>abril</w:t>
      </w:r>
      <w:r w:rsidR="00FB30F4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1B70D0" w:rsidP="001B70D0" w14:paraId="233D2553" w14:textId="208EE3A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D44473" w:rsidP="001B70D0" w14:paraId="062E966C" w14:textId="77777777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3812FB" w:rsidP="003812FB" w14:paraId="32E66629" w14:textId="77777777">
      <w:pPr>
        <w:rPr>
          <w:rFonts w:ascii="Arial" w:hAnsi="Arial" w:cs="Arial"/>
          <w:sz w:val="24"/>
          <w:szCs w:val="24"/>
        </w:rPr>
      </w:pPr>
    </w:p>
    <w:p w:rsidR="003812FB" w:rsidP="003812FB" w14:paraId="4BEA056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Sua Excelência a Senhora</w:t>
      </w:r>
    </w:p>
    <w:p w:rsidR="003812FB" w:rsidP="003812FB" w14:paraId="6BDDA6A4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Dra. Cristina </w:t>
      </w:r>
      <w:r>
        <w:rPr>
          <w:rFonts w:ascii="Arial" w:hAnsi="Arial" w:cs="Arial"/>
          <w:bCs/>
          <w:sz w:val="24"/>
          <w:szCs w:val="24"/>
        </w:rPr>
        <w:t>Escher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812FB" w:rsidP="003812FB" w14:paraId="314ECF33" w14:textId="777B8DE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Juíza </w:t>
      </w:r>
      <w:r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itular da 2ª Vara Criminal da Comarca de Botucatu</w:t>
      </w:r>
    </w:p>
    <w:p w:rsidR="006478AD" w:rsidP="00D44473" w14:paraId="79B9CAED" w14:textId="0E356EC0">
      <w:pPr>
        <w:ind w:righ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4473" w:rsidP="00D44473" w14:paraId="077EA50F" w14:textId="77777777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B86101" w:rsidP="00B86101" w14:paraId="67AADBF5" w14:textId="6CFAA609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BA369D">
        <w:rPr>
          <w:rFonts w:ascii="Arial" w:hAnsi="Arial" w:cs="Arial"/>
          <w:b/>
          <w:iCs/>
          <w:sz w:val="24"/>
          <w:szCs w:val="24"/>
        </w:rPr>
        <w:t xml:space="preserve">Assunto: </w:t>
      </w:r>
      <w:r w:rsidR="003812FB">
        <w:rPr>
          <w:rFonts w:ascii="Arial" w:hAnsi="Arial" w:cs="Arial"/>
          <w:b/>
          <w:iCs/>
          <w:sz w:val="24"/>
          <w:szCs w:val="24"/>
        </w:rPr>
        <w:t>Solicitando agendamento de reunião</w:t>
      </w:r>
    </w:p>
    <w:p w:rsidR="00BA369D" w:rsidP="00B86101" w14:paraId="17483464" w14:textId="480EAE67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:rsidR="001B70D0" w:rsidP="001B70D0" w14:paraId="20C53B92" w14:textId="77777777">
      <w:pPr>
        <w:ind w:right="-142"/>
        <w:rPr>
          <w:rFonts w:ascii="Arial" w:hAnsi="Arial" w:cs="Arial"/>
          <w:sz w:val="24"/>
          <w:szCs w:val="24"/>
        </w:rPr>
      </w:pPr>
    </w:p>
    <w:p w:rsidR="001B70D0" w:rsidP="00BA369D" w14:paraId="750A1103" w14:textId="27BD7CCB">
      <w:pPr>
        <w:ind w:left="720" w:firstLine="8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Meritíssima Juíza</w:t>
      </w:r>
      <w:r w:rsidR="004515F4">
        <w:rPr>
          <w:rFonts w:ascii="Arial" w:hAnsi="Arial" w:cs="Arial"/>
          <w:bCs/>
          <w:sz w:val="24"/>
          <w:szCs w:val="24"/>
        </w:rPr>
        <w:t>,</w:t>
      </w:r>
    </w:p>
    <w:p w:rsidR="00BA369D" w:rsidP="00BA369D" w14:paraId="621F2C37" w14:textId="77777777">
      <w:pPr>
        <w:ind w:left="720" w:firstLine="840"/>
        <w:jc w:val="both"/>
        <w:rPr>
          <w:rFonts w:ascii="Arial" w:hAnsi="Arial" w:cs="Arial"/>
          <w:sz w:val="24"/>
          <w:szCs w:val="24"/>
        </w:rPr>
      </w:pPr>
    </w:p>
    <w:p w:rsidR="00BA369D" w:rsidP="00C03769" w14:paraId="2F8C469B" w14:textId="7777777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812FB" w:rsidRPr="003812FB" w:rsidP="003812FB" w14:paraId="4EA3C479" w14:textId="14E0AEE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As políticas públicas voltadas para as mulheres devem ter destaque em na sociedade, no entanto existem muitos problemas relacionados à falta destas políticas, que devem ser discutidos, a fim de encontrar meios, ferramentas, ações, atividades, projetos e programas para dirimir esse grande problema social.</w:t>
      </w:r>
    </w:p>
    <w:p w:rsidR="003812FB" w:rsidRPr="003812FB" w:rsidP="003812FB" w14:paraId="7BB53D48" w14:textId="0AA28A52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Em nosso município temos a cooperação de várias instituições, movimentos e conselhos de controle social que buscam a criação e construção de política pública voltada as mulheres.</w:t>
      </w:r>
    </w:p>
    <w:p w:rsidR="003812FB" w:rsidRPr="003812FB" w:rsidP="003812FB" w14:paraId="51866C7F" w14:textId="6A172483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É sabido, que o Conselho Municipal de Políticas Públicas para Mulheres é um órgão atuante e que vem se destacando na elaboração de propostas e deliberações importantes para as mulheres. Encontramos também em nossa cidade o movimento das Promotoras Legais Populares, que através de capacitação e ações, também demonstram sua preocupação em melhor servir e </w:t>
      </w:r>
      <w:r w:rsidRPr="003812FB">
        <w:rPr>
          <w:rFonts w:ascii="Arial" w:hAnsi="Arial" w:cs="Arial"/>
          <w:sz w:val="24"/>
          <w:szCs w:val="24"/>
        </w:rPr>
        <w:t>empoderar</w:t>
      </w:r>
      <w:r w:rsidRPr="003812FB">
        <w:rPr>
          <w:rFonts w:ascii="Arial" w:hAnsi="Arial" w:cs="Arial"/>
          <w:sz w:val="24"/>
          <w:szCs w:val="24"/>
        </w:rPr>
        <w:t xml:space="preserve"> as mulheres em nosso </w:t>
      </w:r>
      <w:r w:rsidRPr="003812FB">
        <w:rPr>
          <w:rFonts w:ascii="Arial" w:hAnsi="Arial" w:cs="Arial"/>
          <w:sz w:val="24"/>
          <w:szCs w:val="24"/>
        </w:rPr>
        <w:t>município</w:t>
      </w:r>
      <w:r w:rsidRPr="003812FB">
        <w:rPr>
          <w:rFonts w:ascii="Arial" w:hAnsi="Arial" w:cs="Arial"/>
          <w:sz w:val="24"/>
          <w:szCs w:val="24"/>
        </w:rPr>
        <w:t>.</w:t>
      </w:r>
    </w:p>
    <w:p w:rsidR="003812FB" w:rsidRPr="003812FB" w:rsidP="003812FB" w14:paraId="2CFD2612" w14:textId="7777777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As políticas públicas voltadas para as mulheres ganharam uma grande aliada nessa batalha contra o machismo e/ou </w:t>
      </w:r>
      <w:r w:rsidRPr="003812FB">
        <w:rPr>
          <w:rFonts w:ascii="Arial" w:hAnsi="Arial" w:cs="Arial"/>
          <w:sz w:val="24"/>
          <w:szCs w:val="24"/>
        </w:rPr>
        <w:t>sexismo</w:t>
      </w:r>
      <w:r w:rsidRPr="003812FB">
        <w:rPr>
          <w:rFonts w:ascii="Arial" w:hAnsi="Arial" w:cs="Arial"/>
          <w:sz w:val="24"/>
          <w:szCs w:val="24"/>
        </w:rPr>
        <w:t xml:space="preserve"> que visa dirimir, minimizar e reduzir esses comportamentos na sociedade botucatuense. Vale ressaltar o que a Meritíssima Juíza de Direito, Sra. </w:t>
      </w:r>
      <w:r w:rsidRPr="003812FB">
        <w:rPr>
          <w:rFonts w:ascii="Arial" w:hAnsi="Arial" w:cs="Arial"/>
          <w:bCs/>
          <w:sz w:val="24"/>
          <w:szCs w:val="24"/>
        </w:rPr>
        <w:t xml:space="preserve">Cristina </w:t>
      </w:r>
      <w:r w:rsidRPr="003812FB">
        <w:rPr>
          <w:rFonts w:ascii="Arial" w:hAnsi="Arial" w:cs="Arial"/>
          <w:bCs/>
          <w:sz w:val="24"/>
          <w:szCs w:val="24"/>
        </w:rPr>
        <w:t>Escher</w:t>
      </w:r>
      <w:r w:rsidRPr="003812FB">
        <w:rPr>
          <w:rFonts w:ascii="Arial" w:hAnsi="Arial" w:cs="Arial"/>
          <w:bCs/>
          <w:sz w:val="24"/>
          <w:szCs w:val="24"/>
        </w:rPr>
        <w:t xml:space="preserve">, publicou em seu texto no site do jornal Agência 14 News </w:t>
      </w:r>
      <w:r w:rsidRPr="003812FB">
        <w:rPr>
          <w:rFonts w:ascii="Arial" w:hAnsi="Arial" w:cs="Arial"/>
          <w:sz w:val="24"/>
          <w:szCs w:val="24"/>
        </w:rPr>
        <w:t>“</w:t>
      </w:r>
      <w:r w:rsidRPr="003812FB">
        <w:rPr>
          <w:rFonts w:ascii="Arial" w:hAnsi="Arial" w:cs="Arial"/>
          <w:bCs/>
          <w:i/>
          <w:sz w:val="24"/>
          <w:szCs w:val="24"/>
        </w:rPr>
        <w:t>Infelizmente ainda temos uma sociedade machista, onde a mulher é mal vista pelo simples fato de exercer seus direitos, onde a mulher é humilhada, agredida, simplesmente por ser mulher”.</w:t>
      </w:r>
    </w:p>
    <w:p w:rsidR="003812FB" w:rsidRPr="003812FB" w:rsidP="003812FB" w14:paraId="06AA4387" w14:textId="7777777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Ao considerar que a Excelentíssima Juíza será de grande valia para o fomento e organização e implementação do Projeto Tem Saída em nosso município e que a consolidação das políticas públicas voltadas à segurança da mulher está atrelada à elaboração de ações e atividades das forças de segurança do município que, constantemente, apresentam para a sociedade os algozes das mulheres botucatuenses.</w:t>
      </w:r>
    </w:p>
    <w:p w:rsidR="003812FB" w:rsidRPr="003812FB" w:rsidP="003812FB" w14:paraId="4CED545B" w14:textId="7777777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O Tem Saída é uma política pública voltada à autonomia financeira e empregabilidade da mulher em situação de violência doméstica e familiar. A iniciativa já proporcionou oportunidades para muitas mulheres em situação de violência doméstica e familiar, que conquistaram uma vaga de emprego.</w:t>
      </w:r>
    </w:p>
    <w:p w:rsidR="003812FB" w:rsidRPr="003812FB" w:rsidP="003812FB" w14:paraId="47C9F762" w14:textId="7777777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Por fim, sugerimos então, que o Projeto Tem Saída agregue as ações do Poder Judiciário, através da Juíza de Direito, Sra. Cristina </w:t>
      </w:r>
      <w:r w:rsidRPr="003812FB">
        <w:rPr>
          <w:rFonts w:ascii="Arial" w:hAnsi="Arial" w:cs="Arial"/>
          <w:sz w:val="24"/>
          <w:szCs w:val="24"/>
        </w:rPr>
        <w:t>Escher</w:t>
      </w:r>
      <w:r w:rsidRPr="003812FB">
        <w:rPr>
          <w:rFonts w:ascii="Arial" w:hAnsi="Arial" w:cs="Arial"/>
          <w:sz w:val="24"/>
          <w:szCs w:val="24"/>
        </w:rPr>
        <w:t xml:space="preserve"> e quem mais quiser aderir nossas ações, na busca incessante da implementação das políticas para mulheres. </w:t>
      </w:r>
    </w:p>
    <w:p w:rsidR="003812FB" w:rsidRPr="003812FB" w:rsidP="003812FB" w14:paraId="1089DF84" w14:textId="113CED88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Portanto, </w:t>
      </w:r>
      <w:r w:rsidRPr="003812FB">
        <w:rPr>
          <w:rFonts w:ascii="Arial" w:hAnsi="Arial" w:cs="Arial"/>
          <w:sz w:val="24"/>
          <w:szCs w:val="24"/>
        </w:rPr>
        <w:t xml:space="preserve">solicito a Vossa Excelência a possibilidade de agendarmos uma reunião </w:t>
      </w:r>
      <w:r w:rsidRPr="003812FB">
        <w:rPr>
          <w:rFonts w:ascii="Arial" w:hAnsi="Arial" w:cs="Arial"/>
          <w:sz w:val="24"/>
          <w:szCs w:val="24"/>
        </w:rPr>
        <w:t xml:space="preserve">com o </w:t>
      </w:r>
      <w:r w:rsidRPr="003812FB">
        <w:rPr>
          <w:rFonts w:ascii="Arial" w:hAnsi="Arial" w:cs="Arial"/>
          <w:sz w:val="24"/>
          <w:szCs w:val="24"/>
        </w:rPr>
        <w:t>grupo de trabalho do</w:t>
      </w:r>
      <w:r w:rsidRPr="003812FB">
        <w:rPr>
          <w:rFonts w:ascii="Arial" w:hAnsi="Arial" w:cs="Arial"/>
          <w:sz w:val="24"/>
          <w:szCs w:val="24"/>
        </w:rPr>
        <w:t xml:space="preserve"> Projeto Tem Saída da cidade de Botucatu, para alinhamento de ações dos Poderes Executivo, Legislativo e Judiciário, </w:t>
      </w:r>
      <w:r w:rsidRPr="003812FB">
        <w:rPr>
          <w:rFonts w:ascii="Arial" w:hAnsi="Arial" w:cs="Arial"/>
          <w:sz w:val="24"/>
          <w:szCs w:val="24"/>
        </w:rPr>
        <w:t xml:space="preserve">bem como com a </w:t>
      </w:r>
      <w:r w:rsidRPr="003812FB">
        <w:rPr>
          <w:rFonts w:ascii="Arial" w:hAnsi="Arial" w:cs="Arial"/>
          <w:sz w:val="24"/>
          <w:szCs w:val="24"/>
        </w:rPr>
        <w:t>participação das representantes dos Conselho Municipal de Políticas Públicas para Mulheres</w:t>
      </w:r>
      <w:r w:rsidRPr="003812FB">
        <w:rPr>
          <w:rFonts w:ascii="Arial" w:hAnsi="Arial" w:cs="Arial"/>
          <w:sz w:val="24"/>
          <w:szCs w:val="24"/>
        </w:rPr>
        <w:t xml:space="preserve"> e</w:t>
      </w:r>
      <w:r w:rsidRPr="003812FB">
        <w:rPr>
          <w:rFonts w:ascii="Arial" w:hAnsi="Arial" w:cs="Arial"/>
          <w:sz w:val="24"/>
          <w:szCs w:val="24"/>
        </w:rPr>
        <w:t xml:space="preserve"> d</w:t>
      </w:r>
      <w:r w:rsidRPr="003812FB">
        <w:rPr>
          <w:rFonts w:ascii="Arial" w:hAnsi="Arial" w:cs="Arial"/>
          <w:sz w:val="24"/>
          <w:szCs w:val="24"/>
        </w:rPr>
        <w:t xml:space="preserve">as Promotoras Legais Populares, para discutirmos a respeito da implantação do Projeto Sem Saída no município. </w:t>
      </w:r>
    </w:p>
    <w:p w:rsidR="003812FB" w:rsidRPr="003812FB" w:rsidP="003812FB" w14:paraId="42640859" w14:textId="6215422B">
      <w:pPr>
        <w:pStyle w:val="ListParagraph"/>
        <w:numPr>
          <w:ilvl w:val="0"/>
          <w:numId w:val="5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Finali</w:t>
      </w:r>
      <w:r w:rsidRPr="003812FB" w:rsidR="001D4F38">
        <w:rPr>
          <w:rFonts w:ascii="Arial" w:hAnsi="Arial" w:cs="Arial"/>
          <w:sz w:val="24"/>
          <w:szCs w:val="24"/>
        </w:rPr>
        <w:t xml:space="preserve">zando, </w:t>
      </w:r>
      <w:r w:rsidRPr="003812FB">
        <w:rPr>
          <w:rFonts w:ascii="Arial" w:hAnsi="Arial" w:cs="Arial"/>
          <w:sz w:val="24"/>
          <w:szCs w:val="24"/>
        </w:rPr>
        <w:t xml:space="preserve">ressalto que </w:t>
      </w:r>
      <w:r w:rsidRPr="003812FB" w:rsidR="001D4F38">
        <w:rPr>
          <w:rFonts w:ascii="Arial" w:hAnsi="Arial" w:cs="Arial"/>
          <w:sz w:val="24"/>
          <w:szCs w:val="24"/>
        </w:rPr>
        <w:t xml:space="preserve">estou à disposição para </w:t>
      </w:r>
      <w:r w:rsidRPr="003812FB">
        <w:rPr>
          <w:rFonts w:ascii="Arial" w:hAnsi="Arial" w:cs="Arial"/>
          <w:sz w:val="24"/>
          <w:szCs w:val="24"/>
        </w:rPr>
        <w:t xml:space="preserve">sanar as dúvidas sobre o referido Projeto e aguardo um retorno quanto a possibilidade de agendarmos esta reunião. </w:t>
      </w:r>
    </w:p>
    <w:p w:rsidR="003812FB" w:rsidP="003812FB" w14:paraId="152D986B" w14:textId="77777777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BA369D" w:rsidRPr="003812FB" w:rsidP="003812FB" w14:paraId="7859D569" w14:textId="6498580A">
      <w:pPr>
        <w:pStyle w:val="ListParagraph"/>
        <w:numPr>
          <w:ilvl w:val="0"/>
          <w:numId w:val="5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No mais, deixo minhas estimas e elevadas considerações.</w:t>
      </w:r>
    </w:p>
    <w:p w:rsidR="00BA369D" w:rsidRPr="00BA369D" w:rsidP="00BA369D" w14:paraId="1D8BA1AC" w14:textId="77777777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1B70D0" w:rsidRPr="00BA369D" w:rsidP="001B70D0" w14:paraId="43260988" w14:textId="77777777">
      <w:pPr>
        <w:pStyle w:val="BodyText"/>
        <w:ind w:left="720" w:right="-142" w:firstLine="720"/>
        <w:rPr>
          <w:rFonts w:ascii="Arial" w:hAnsi="Arial" w:cs="Arial"/>
          <w:sz w:val="24"/>
          <w:szCs w:val="24"/>
        </w:rPr>
      </w:pPr>
      <w:r w:rsidRPr="00BA369D">
        <w:rPr>
          <w:rFonts w:ascii="Arial" w:hAnsi="Arial" w:cs="Arial"/>
          <w:sz w:val="24"/>
          <w:szCs w:val="24"/>
        </w:rPr>
        <w:t xml:space="preserve">Respeitosamente. </w:t>
      </w:r>
    </w:p>
    <w:p w:rsidR="00BA369D" w:rsidP="00141B5A" w14:paraId="30719025" w14:textId="0FB3A1E1">
      <w:pPr>
        <w:pStyle w:val="BodyText"/>
        <w:ind w:right="-142"/>
        <w:rPr>
          <w:b/>
          <w:sz w:val="24"/>
          <w:szCs w:val="24"/>
        </w:rPr>
      </w:pPr>
    </w:p>
    <w:p w:rsidR="00BA369D" w:rsidP="00141B5A" w14:paraId="7955DE52" w14:textId="6E3EE8B9">
      <w:pPr>
        <w:pStyle w:val="BodyText"/>
        <w:ind w:right="-142"/>
        <w:rPr>
          <w:b/>
          <w:sz w:val="24"/>
          <w:szCs w:val="24"/>
        </w:rPr>
      </w:pPr>
    </w:p>
    <w:p w:rsidR="003812FB" w:rsidP="00BA369D" w14:paraId="3D9A7931" w14:textId="77777777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CLAUDIA MARIA GABRIEL</w:t>
      </w:r>
    </w:p>
    <w:p w:rsidR="00BA369D" w:rsidP="00BA369D" w14:paraId="2B99C0FF" w14:textId="3F600891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DEM</w:t>
      </w:r>
    </w:p>
    <w:p w:rsidR="00BA369D" w:rsidRPr="00E10970" w:rsidP="00141B5A" w14:paraId="7E72E1A3" w14:textId="77777777">
      <w:pPr>
        <w:pStyle w:val="BodyText"/>
        <w:ind w:right="-142"/>
        <w:rPr>
          <w:b/>
          <w:sz w:val="24"/>
          <w:szCs w:val="24"/>
        </w:rPr>
      </w:pP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271" w14:paraId="4374932D" w14:textId="77777777">
    <w:pPr>
      <w:jc w:val="center"/>
      <w:rPr>
        <w:b/>
        <w:sz w:val="28"/>
      </w:rPr>
    </w:pPr>
  </w:p>
  <w:p w:rsidR="00965271" w14:paraId="6A3F0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893930"/>
    <w:multiLevelType w:val="hybridMultilevel"/>
    <w:tmpl w:val="E3D4EC88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2648"/>
    <w:multiLevelType w:val="hybridMultilevel"/>
    <w:tmpl w:val="3ED02D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20B"/>
    <w:rsid w:val="00004485"/>
    <w:rsid w:val="0000668D"/>
    <w:rsid w:val="000143E0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1B5A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4F38"/>
    <w:rsid w:val="001D6D80"/>
    <w:rsid w:val="001F0880"/>
    <w:rsid w:val="001F09D2"/>
    <w:rsid w:val="001F260E"/>
    <w:rsid w:val="00204DD9"/>
    <w:rsid w:val="00211C49"/>
    <w:rsid w:val="00214EBD"/>
    <w:rsid w:val="00220379"/>
    <w:rsid w:val="00221F10"/>
    <w:rsid w:val="0022226B"/>
    <w:rsid w:val="00223176"/>
    <w:rsid w:val="00241A53"/>
    <w:rsid w:val="002455CB"/>
    <w:rsid w:val="00245C4F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0775F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12FB"/>
    <w:rsid w:val="00384A2A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2E34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15F4"/>
    <w:rsid w:val="0045475A"/>
    <w:rsid w:val="00461736"/>
    <w:rsid w:val="00461F3A"/>
    <w:rsid w:val="0046410C"/>
    <w:rsid w:val="00464604"/>
    <w:rsid w:val="00466E9A"/>
    <w:rsid w:val="00470679"/>
    <w:rsid w:val="004739F2"/>
    <w:rsid w:val="00480286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3FAD"/>
    <w:rsid w:val="00546938"/>
    <w:rsid w:val="0055022F"/>
    <w:rsid w:val="005532D0"/>
    <w:rsid w:val="00560D76"/>
    <w:rsid w:val="0056278A"/>
    <w:rsid w:val="0056447C"/>
    <w:rsid w:val="00566CB8"/>
    <w:rsid w:val="00570254"/>
    <w:rsid w:val="00571D80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06A"/>
    <w:rsid w:val="005D5708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383E"/>
    <w:rsid w:val="007C521C"/>
    <w:rsid w:val="007D0F3C"/>
    <w:rsid w:val="007D788D"/>
    <w:rsid w:val="007E3568"/>
    <w:rsid w:val="007E4E01"/>
    <w:rsid w:val="007F6B58"/>
    <w:rsid w:val="008009BE"/>
    <w:rsid w:val="008054B9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9F27AC"/>
    <w:rsid w:val="00A06271"/>
    <w:rsid w:val="00A06C42"/>
    <w:rsid w:val="00A07241"/>
    <w:rsid w:val="00A14042"/>
    <w:rsid w:val="00A150E3"/>
    <w:rsid w:val="00A16CBF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B03B35"/>
    <w:rsid w:val="00B0453D"/>
    <w:rsid w:val="00B0699C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A369D"/>
    <w:rsid w:val="00BB0E25"/>
    <w:rsid w:val="00BD6629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AC7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851BD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1E5B"/>
    <w:rsid w:val="00D20B4E"/>
    <w:rsid w:val="00D3196C"/>
    <w:rsid w:val="00D32C5F"/>
    <w:rsid w:val="00D3369B"/>
    <w:rsid w:val="00D33A93"/>
    <w:rsid w:val="00D364B0"/>
    <w:rsid w:val="00D43002"/>
    <w:rsid w:val="00D44473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142A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614"/>
    <w:rsid w:val="00EA6A0A"/>
    <w:rsid w:val="00EC25EA"/>
    <w:rsid w:val="00EC5CB8"/>
    <w:rsid w:val="00ED26BF"/>
    <w:rsid w:val="00ED527F"/>
    <w:rsid w:val="00EE0014"/>
    <w:rsid w:val="00EE0A5D"/>
    <w:rsid w:val="00EE1A3A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2DEC"/>
    <w:rsid w:val="00F45DB0"/>
    <w:rsid w:val="00F65080"/>
    <w:rsid w:val="00F706FD"/>
    <w:rsid w:val="00F762B9"/>
    <w:rsid w:val="00F765C8"/>
    <w:rsid w:val="00F81C01"/>
    <w:rsid w:val="00F846A8"/>
    <w:rsid w:val="00F924B9"/>
    <w:rsid w:val="00F970F3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Heading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BodyText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DefaultParagraphFont"/>
    <w:link w:val="Header"/>
    <w:semiHidden/>
    <w:rsid w:val="001D3E60"/>
  </w:style>
  <w:style w:type="character" w:customStyle="1" w:styleId="CorpodetextoChar">
    <w:name w:val="Corpo de texto Char"/>
    <w:link w:val="BodyText"/>
    <w:rsid w:val="00A75068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516A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626E51"/>
  </w:style>
  <w:style w:type="paragraph" w:styleId="ListParagraph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leGrid">
    <w:name w:val="Table Grid"/>
    <w:basedOn w:val="Table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9</cp:revision>
  <cp:lastPrinted>2021-04-29T18:57:00Z</cp:lastPrinted>
  <dcterms:created xsi:type="dcterms:W3CDTF">2021-04-22T17:22:00Z</dcterms:created>
  <dcterms:modified xsi:type="dcterms:W3CDTF">2021-04-29T18:57:00Z</dcterms:modified>
</cp:coreProperties>
</file>